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E1ED"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عناصر بحث عن النيازك بالإنجليزي</w:t>
      </w:r>
    </w:p>
    <w:p w14:paraId="0D8F322B" w14:textId="7FA3E4BB"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يمكن فيما يلي توضيح مجموعة من عناصر بحث عن النيازك بالإنجليزي</w:t>
      </w:r>
      <w:r>
        <w:rPr>
          <w:rFonts w:ascii="Times New Roman" w:eastAsia="Times New Roman" w:hAnsi="Times New Roman" w:cs="Times New Roman" w:hint="cs"/>
          <w:sz w:val="24"/>
          <w:szCs w:val="24"/>
          <w:rtl/>
          <w:lang w:eastAsia="en-GB"/>
        </w:rPr>
        <w:t>:</w:t>
      </w:r>
    </w:p>
    <w:p w14:paraId="498452C5" w14:textId="18EEBA53" w:rsidR="008B0BA9" w:rsidRPr="008B0BA9" w:rsidRDefault="008B0BA9" w:rsidP="008B0BA9">
      <w:pPr>
        <w:pStyle w:val="ListParagraph"/>
        <w:numPr>
          <w:ilvl w:val="0"/>
          <w:numId w:val="10"/>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مقدمة بحث عن النيازك بالإنجليزي</w:t>
      </w:r>
      <w:r w:rsidRPr="008B0BA9">
        <w:rPr>
          <w:rFonts w:ascii="Times New Roman" w:eastAsia="Times New Roman" w:hAnsi="Times New Roman" w:cs="Times New Roman" w:hint="cs"/>
          <w:sz w:val="24"/>
          <w:szCs w:val="24"/>
          <w:rtl/>
          <w:lang w:eastAsia="en-GB"/>
        </w:rPr>
        <w:t>.</w:t>
      </w:r>
    </w:p>
    <w:p w14:paraId="74681D6A" w14:textId="77777777" w:rsidR="008B0BA9" w:rsidRPr="008B0BA9" w:rsidRDefault="008B0BA9" w:rsidP="008B0BA9">
      <w:pPr>
        <w:pStyle w:val="ListParagraph"/>
        <w:numPr>
          <w:ilvl w:val="0"/>
          <w:numId w:val="10"/>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ما هي النيازك بالإنجليزي</w:t>
      </w:r>
      <w:r w:rsidRPr="008B0BA9">
        <w:rPr>
          <w:rFonts w:ascii="Times New Roman" w:eastAsia="Times New Roman" w:hAnsi="Times New Roman" w:cs="Times New Roman"/>
          <w:sz w:val="24"/>
          <w:szCs w:val="24"/>
          <w:lang w:eastAsia="en-GB"/>
        </w:rPr>
        <w:t>.</w:t>
      </w:r>
    </w:p>
    <w:p w14:paraId="593D6125" w14:textId="77777777" w:rsidR="008B0BA9" w:rsidRPr="008B0BA9" w:rsidRDefault="008B0BA9" w:rsidP="008B0BA9">
      <w:pPr>
        <w:pStyle w:val="ListParagraph"/>
        <w:numPr>
          <w:ilvl w:val="0"/>
          <w:numId w:val="10"/>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بحث عن النيازك بالإنجليزي</w:t>
      </w:r>
      <w:r w:rsidRPr="008B0BA9">
        <w:rPr>
          <w:rFonts w:ascii="Times New Roman" w:eastAsia="Times New Roman" w:hAnsi="Times New Roman" w:cs="Times New Roman"/>
          <w:sz w:val="24"/>
          <w:szCs w:val="24"/>
          <w:lang w:eastAsia="en-GB"/>
        </w:rPr>
        <w:t>.</w:t>
      </w:r>
    </w:p>
    <w:p w14:paraId="22C4A92D" w14:textId="77777777" w:rsidR="008B0BA9" w:rsidRPr="008B0BA9" w:rsidRDefault="008B0BA9" w:rsidP="008B0BA9">
      <w:pPr>
        <w:pStyle w:val="ListParagraph"/>
        <w:numPr>
          <w:ilvl w:val="0"/>
          <w:numId w:val="10"/>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أنواع النيازك بالإنجليزي</w:t>
      </w:r>
      <w:r w:rsidRPr="008B0BA9">
        <w:rPr>
          <w:rFonts w:ascii="Times New Roman" w:eastAsia="Times New Roman" w:hAnsi="Times New Roman" w:cs="Times New Roman"/>
          <w:sz w:val="24"/>
          <w:szCs w:val="24"/>
          <w:lang w:eastAsia="en-GB"/>
        </w:rPr>
        <w:t>.</w:t>
      </w:r>
    </w:p>
    <w:p w14:paraId="6D9AE9ED" w14:textId="77777777" w:rsidR="008B0BA9" w:rsidRPr="008B0BA9" w:rsidRDefault="008B0BA9" w:rsidP="008B0BA9">
      <w:pPr>
        <w:pStyle w:val="ListParagraph"/>
        <w:numPr>
          <w:ilvl w:val="0"/>
          <w:numId w:val="10"/>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خاتمة بحث عن النيازك بالإنجليزي</w:t>
      </w:r>
      <w:r w:rsidRPr="008B0BA9">
        <w:rPr>
          <w:rFonts w:ascii="Times New Roman" w:eastAsia="Times New Roman" w:hAnsi="Times New Roman" w:cs="Times New Roman"/>
          <w:sz w:val="24"/>
          <w:szCs w:val="24"/>
          <w:lang w:eastAsia="en-GB"/>
        </w:rPr>
        <w:t>.</w:t>
      </w:r>
    </w:p>
    <w:p w14:paraId="6B0D2D58"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مقدمة بحث عن النيازك بالإنجليزي</w:t>
      </w:r>
    </w:p>
    <w:p w14:paraId="739179BC" w14:textId="77777777" w:rsidR="008B0BA9" w:rsidRPr="008B0BA9" w:rsidRDefault="008B0BA9" w:rsidP="008B0BA9">
      <w:p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lang w:eastAsia="en-GB"/>
        </w:rPr>
        <w:t>Meteorites are space rocks that fall above the surface of the earth, and meteorites are considered the last stage in the existence of this type of space rock. The atmosphere, and many of them reach the Earth's surface in the form of meteorites.</w:t>
      </w:r>
    </w:p>
    <w:p w14:paraId="2EF80960" w14:textId="77777777" w:rsidR="008B0BA9" w:rsidRPr="008B0BA9" w:rsidRDefault="008B0BA9" w:rsidP="008B0BA9">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B0BA9">
        <w:rPr>
          <w:rFonts w:ascii="Times New Roman" w:eastAsia="Times New Roman" w:hAnsi="Times New Roman" w:cs="Times New Roman"/>
          <w:b/>
          <w:bCs/>
          <w:sz w:val="27"/>
          <w:szCs w:val="27"/>
          <w:rtl/>
          <w:lang w:eastAsia="en-GB"/>
        </w:rPr>
        <w:t>ترجمة مقدمة بحث عن النيازك</w:t>
      </w:r>
    </w:p>
    <w:p w14:paraId="7C8C66E3" w14:textId="5CEE8AB8"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إن النيازك عبارة عن صخرة فضائية تسقط فوق سطح الأرض، وتُعتبر النيازك آخر مرحلة في وجود ذلك النوع من الصخور الفضائية، وعند اصطدام النيزك بالغلاف الجوي للأرض فإن الغازات المحيطة به تُضيء لوقت وجيز وكأنها "نجوم شهاب"، في حين أن غالبية النيازك تتفكك وتحترق في الغلاف الجوي، أما الكثير منها يصل إلى سطح الأرض على هيئة نيازك</w:t>
      </w:r>
      <w:r>
        <w:rPr>
          <w:rFonts w:ascii="Times New Roman" w:eastAsia="Times New Roman" w:hAnsi="Times New Roman" w:cs="Times New Roman" w:hint="cs"/>
          <w:sz w:val="24"/>
          <w:szCs w:val="24"/>
          <w:rtl/>
          <w:lang w:eastAsia="en-GB"/>
        </w:rPr>
        <w:t>.</w:t>
      </w:r>
      <w:r w:rsidRPr="008B0BA9">
        <w:rPr>
          <w:rFonts w:ascii="Times New Roman" w:eastAsia="Times New Roman" w:hAnsi="Times New Roman" w:cs="Times New Roman"/>
          <w:sz w:val="24"/>
          <w:szCs w:val="24"/>
          <w:lang w:eastAsia="en-GB"/>
        </w:rPr>
        <w:t xml:space="preserve"> </w:t>
      </w:r>
    </w:p>
    <w:p w14:paraId="31540974"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ما هي النيازك بالإنجليزي</w:t>
      </w:r>
    </w:p>
    <w:p w14:paraId="7FFB6BB2" w14:textId="77777777" w:rsidR="008B0BA9" w:rsidRPr="008B0BA9" w:rsidRDefault="008B0BA9" w:rsidP="008B0BA9">
      <w:p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lang w:eastAsia="en-GB"/>
        </w:rPr>
        <w:t>A meteorite is one of the fragments of spatial matter that falls to the Earth's surface. The majority of meteorites falling on the planet come from the asteroid belt, and when a meteorite travels to Earth, causing an explosion, it creates a crater.</w:t>
      </w:r>
    </w:p>
    <w:p w14:paraId="6B5F9395" w14:textId="77777777" w:rsidR="008B0BA9" w:rsidRPr="008B0BA9" w:rsidRDefault="008B0BA9" w:rsidP="008B0BA9">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B0BA9">
        <w:rPr>
          <w:rFonts w:ascii="Times New Roman" w:eastAsia="Times New Roman" w:hAnsi="Times New Roman" w:cs="Times New Roman"/>
          <w:b/>
          <w:bCs/>
          <w:sz w:val="27"/>
          <w:szCs w:val="27"/>
          <w:rtl/>
          <w:lang w:eastAsia="en-GB"/>
        </w:rPr>
        <w:t>ترجمة ما هي النيازك</w:t>
      </w:r>
    </w:p>
    <w:p w14:paraId="4CADA826" w14:textId="7668BF6E"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يُعتبر النيزك أحد أجزاء مادة مكانية تسقط على سطح الأرض، وتأتي غالبية النيازك الساقطة على كوكب الأرض من حزام الكويكبات، وعندما تسافر أحد النيازك إلى الأرض، مسببة انفجارًا، فإنها تخلق فوهة بركانية</w:t>
      </w:r>
      <w:r>
        <w:rPr>
          <w:rFonts w:ascii="Times New Roman" w:eastAsia="Times New Roman" w:hAnsi="Times New Roman" w:cs="Times New Roman" w:hint="cs"/>
          <w:sz w:val="24"/>
          <w:szCs w:val="24"/>
          <w:rtl/>
          <w:lang w:eastAsia="en-GB"/>
        </w:rPr>
        <w:t>.</w:t>
      </w:r>
      <w:r w:rsidRPr="008B0BA9">
        <w:rPr>
          <w:rFonts w:ascii="Times New Roman" w:eastAsia="Times New Roman" w:hAnsi="Times New Roman" w:cs="Times New Roman"/>
          <w:sz w:val="24"/>
          <w:szCs w:val="24"/>
          <w:lang w:eastAsia="en-GB"/>
        </w:rPr>
        <w:t xml:space="preserve"> </w:t>
      </w:r>
    </w:p>
    <w:p w14:paraId="3D189EBC"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بحث عن النيازك بالانجليزي</w:t>
      </w:r>
    </w:p>
    <w:p w14:paraId="748E5F78" w14:textId="77777777" w:rsidR="008B0BA9" w:rsidRPr="008B0BA9" w:rsidRDefault="008B0BA9" w:rsidP="008B0BA9">
      <w:p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lang w:eastAsia="en-GB"/>
        </w:rPr>
        <w:t>There are small dust-sized particles known as micrometeorites, and they make up 99% of the nearly fifty tons of space debris that falls on the surface of the planet every day. Despite this, there are some meteorites that are as large as rocks, and it is worth noting that the largest meteorite found It was found on planet Earth called (Hoba meteorite), and it was discovered in Namibia in 1920 AD, and it weighed 54,000 kilograms, which is equivalent to approximately 119,000 pounds, that is, it is very large and heavy, and was not moved at all from the place where it was found, and most of the meteorites appear Like the rocks that are found on Earth, except for meteorites, which often have a burnt and dark exterior.</w:t>
      </w:r>
    </w:p>
    <w:p w14:paraId="14F1823F" w14:textId="77777777" w:rsidR="008B0BA9" w:rsidRPr="008B0BA9" w:rsidRDefault="008B0BA9" w:rsidP="008B0BA9">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B0BA9">
        <w:rPr>
          <w:rFonts w:ascii="Times New Roman" w:eastAsia="Times New Roman" w:hAnsi="Times New Roman" w:cs="Times New Roman"/>
          <w:b/>
          <w:bCs/>
          <w:sz w:val="27"/>
          <w:szCs w:val="27"/>
          <w:rtl/>
          <w:lang w:eastAsia="en-GB"/>
        </w:rPr>
        <w:t>ترجمة بحث عن النيازك</w:t>
      </w:r>
    </w:p>
    <w:p w14:paraId="101E63E9" w14:textId="690AECFB"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lastRenderedPageBreak/>
        <w:t>هناك جسيمات صغيرة بحجم الغبار تُعرف باسم النيازك الدقيقة، وهي تُشكل 99% من ما يقرب خمسين طنًا من الحطام الفضائي الذي يسقط على سطح كوكب الأرض يوميًا، وعلى الرغم من هذا، فهناك بعض النيازك التي تكون كبيرة كالصخور، ومن الجدير بالذكر أن أكبر نيزك عُثر عليه على كوكب الأرض اسمه (نيزك هوبا)، وتم اكتشافه في ناميبيا عام 1920م، وقد بلغ وزنه 54000 كيلوغرام، أي ما يعادل 119000 رطل تقريبًا، أي أنه كبير وثقيل جدًا، ولم يُنقل إطلاقًا من المكان الذي تم العثور عليه فيه، وتبدو غالبية النيازك كالصخور التي توجد على الأرض، فيما عدا النيازك التي غالبًا ما يكون لها شكل خارجي محترق ومظلم</w:t>
      </w:r>
      <w:r>
        <w:rPr>
          <w:rFonts w:ascii="Times New Roman" w:eastAsia="Times New Roman" w:hAnsi="Times New Roman" w:cs="Times New Roman" w:hint="cs"/>
          <w:sz w:val="24"/>
          <w:szCs w:val="24"/>
          <w:rtl/>
          <w:lang w:eastAsia="en-GB"/>
        </w:rPr>
        <w:t>.</w:t>
      </w:r>
      <w:r w:rsidRPr="008B0BA9">
        <w:rPr>
          <w:rFonts w:ascii="Times New Roman" w:eastAsia="Times New Roman" w:hAnsi="Times New Roman" w:cs="Times New Roman"/>
          <w:sz w:val="24"/>
          <w:szCs w:val="24"/>
          <w:lang w:eastAsia="en-GB"/>
        </w:rPr>
        <w:t xml:space="preserve"> </w:t>
      </w:r>
    </w:p>
    <w:p w14:paraId="78EB9DE2"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أنواع النيازك بالإنجليزي</w:t>
      </w:r>
    </w:p>
    <w:p w14:paraId="0214E8CE" w14:textId="77777777" w:rsidR="008B0BA9" w:rsidRPr="008B0BA9" w:rsidRDefault="008B0BA9" w:rsidP="008B0BA9">
      <w:p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lang w:eastAsia="en-GB"/>
        </w:rPr>
        <w:t>There are three main types of meteorites, and their difference is represented in the ratio of iron and nickel metal, and what they reveal about the early solar system, and the following is an explanation of the three main types of meteorites:</w:t>
      </w:r>
    </w:p>
    <w:p w14:paraId="7733EA7E" w14:textId="77777777" w:rsidR="008B0BA9" w:rsidRPr="008B0BA9" w:rsidRDefault="008B0BA9" w:rsidP="008B0BA9">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lang w:eastAsia="en-GB"/>
        </w:rPr>
        <w:t>Iron meteorites:</w:t>
      </w:r>
      <w:r w:rsidRPr="008B0BA9">
        <w:rPr>
          <w:rFonts w:ascii="Times New Roman" w:eastAsia="Times New Roman" w:hAnsi="Times New Roman" w:cs="Times New Roman"/>
          <w:sz w:val="24"/>
          <w:szCs w:val="24"/>
          <w:lang w:eastAsia="en-GB"/>
        </w:rPr>
        <w:t xml:space="preserve"> They are meteorites that are almost entirely made of metal.</w:t>
      </w:r>
    </w:p>
    <w:p w14:paraId="1DB7E4CE" w14:textId="77777777" w:rsidR="008B0BA9" w:rsidRPr="008B0BA9" w:rsidRDefault="008B0BA9" w:rsidP="008B0BA9">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lang w:eastAsia="en-GB"/>
        </w:rPr>
        <w:t>Rock and iron meteorites:</w:t>
      </w:r>
      <w:r w:rsidRPr="008B0BA9">
        <w:rPr>
          <w:rFonts w:ascii="Times New Roman" w:eastAsia="Times New Roman" w:hAnsi="Times New Roman" w:cs="Times New Roman"/>
          <w:sz w:val="24"/>
          <w:szCs w:val="24"/>
          <w:lang w:eastAsia="en-GB"/>
        </w:rPr>
        <w:t xml:space="preserve"> These are those that contain almost equal proportions of silicate and mineral crystals.</w:t>
      </w:r>
    </w:p>
    <w:p w14:paraId="32D17526" w14:textId="77777777" w:rsidR="008B0BA9" w:rsidRPr="008B0BA9" w:rsidRDefault="008B0BA9" w:rsidP="008B0BA9">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lang w:eastAsia="en-GB"/>
        </w:rPr>
        <w:t>Rocky meteorites:</w:t>
      </w:r>
      <w:r w:rsidRPr="008B0BA9">
        <w:rPr>
          <w:rFonts w:ascii="Times New Roman" w:eastAsia="Times New Roman" w:hAnsi="Times New Roman" w:cs="Times New Roman"/>
          <w:sz w:val="24"/>
          <w:szCs w:val="24"/>
          <w:lang w:eastAsia="en-GB"/>
        </w:rPr>
        <w:t xml:space="preserve"> They are those that contain mostly silicate minerals.</w:t>
      </w:r>
    </w:p>
    <w:p w14:paraId="28880321" w14:textId="77777777" w:rsidR="008B0BA9" w:rsidRPr="008B0BA9" w:rsidRDefault="008B0BA9" w:rsidP="008B0BA9">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B0BA9">
        <w:rPr>
          <w:rFonts w:ascii="Times New Roman" w:eastAsia="Times New Roman" w:hAnsi="Times New Roman" w:cs="Times New Roman"/>
          <w:b/>
          <w:bCs/>
          <w:sz w:val="27"/>
          <w:szCs w:val="27"/>
          <w:rtl/>
          <w:lang w:eastAsia="en-GB"/>
        </w:rPr>
        <w:t>ترجمة أنواع النيازك</w:t>
      </w:r>
    </w:p>
    <w:p w14:paraId="04ECD80B" w14:textId="7956740A"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يوجد ثلاث أنواع رئيسية من النيازك، واختلافها يتمثل في نسبة معدن الحديد والنيكل، وما تقوم بكشفه حول النظام الشمسي المبكر، وفي التالي توضيح للثلاثة أنواع الرئيسية من النيازك</w:t>
      </w:r>
      <w:r>
        <w:rPr>
          <w:rFonts w:ascii="Times New Roman" w:eastAsia="Times New Roman" w:hAnsi="Times New Roman" w:cs="Times New Roman" w:hint="cs"/>
          <w:sz w:val="24"/>
          <w:szCs w:val="24"/>
          <w:rtl/>
          <w:lang w:eastAsia="en-GB"/>
        </w:rPr>
        <w:t>:</w:t>
      </w:r>
      <w:r w:rsidRPr="008B0BA9">
        <w:rPr>
          <w:rFonts w:ascii="Times New Roman" w:eastAsia="Times New Roman" w:hAnsi="Times New Roman" w:cs="Times New Roman"/>
          <w:sz w:val="24"/>
          <w:szCs w:val="24"/>
          <w:lang w:eastAsia="en-GB"/>
        </w:rPr>
        <w:t xml:space="preserve"> </w:t>
      </w:r>
    </w:p>
    <w:p w14:paraId="0D28C350" w14:textId="77777777" w:rsidR="008B0BA9" w:rsidRPr="008B0BA9" w:rsidRDefault="008B0BA9" w:rsidP="008B0BA9">
      <w:pPr>
        <w:pStyle w:val="ListParagraph"/>
        <w:numPr>
          <w:ilvl w:val="1"/>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rtl/>
          <w:lang w:eastAsia="en-GB"/>
        </w:rPr>
        <w:t>النيازك الحديدية</w:t>
      </w:r>
      <w:r w:rsidRPr="008B0BA9">
        <w:rPr>
          <w:rFonts w:ascii="Times New Roman" w:eastAsia="Times New Roman" w:hAnsi="Times New Roman" w:cs="Times New Roman"/>
          <w:b/>
          <w:bCs/>
          <w:sz w:val="24"/>
          <w:szCs w:val="24"/>
          <w:lang w:eastAsia="en-GB"/>
        </w:rPr>
        <w:t>:</w:t>
      </w:r>
      <w:r w:rsidRPr="008B0BA9">
        <w:rPr>
          <w:rFonts w:ascii="Times New Roman" w:eastAsia="Times New Roman" w:hAnsi="Times New Roman" w:cs="Times New Roman"/>
          <w:sz w:val="24"/>
          <w:szCs w:val="24"/>
          <w:lang w:eastAsia="en-GB"/>
        </w:rPr>
        <w:t xml:space="preserve"> </w:t>
      </w:r>
      <w:r w:rsidRPr="008B0BA9">
        <w:rPr>
          <w:rFonts w:ascii="Times New Roman" w:eastAsia="Times New Roman" w:hAnsi="Times New Roman" w:cs="Times New Roman"/>
          <w:sz w:val="24"/>
          <w:szCs w:val="24"/>
          <w:rtl/>
          <w:lang w:eastAsia="en-GB"/>
        </w:rPr>
        <w:t>وهي النيازك التي تكون شبه مصنوعة بالكامل من المعدن</w:t>
      </w:r>
      <w:r w:rsidRPr="008B0BA9">
        <w:rPr>
          <w:rFonts w:ascii="Times New Roman" w:eastAsia="Times New Roman" w:hAnsi="Times New Roman" w:cs="Times New Roman"/>
          <w:sz w:val="24"/>
          <w:szCs w:val="24"/>
          <w:lang w:eastAsia="en-GB"/>
        </w:rPr>
        <w:t>.</w:t>
      </w:r>
    </w:p>
    <w:p w14:paraId="6FD99912" w14:textId="77777777" w:rsidR="008B0BA9" w:rsidRPr="008B0BA9" w:rsidRDefault="008B0BA9" w:rsidP="008B0BA9">
      <w:pPr>
        <w:pStyle w:val="ListParagraph"/>
        <w:numPr>
          <w:ilvl w:val="1"/>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rtl/>
          <w:lang w:eastAsia="en-GB"/>
        </w:rPr>
        <w:t>النيازك الصخرية والحديدية</w:t>
      </w:r>
      <w:r w:rsidRPr="008B0BA9">
        <w:rPr>
          <w:rFonts w:ascii="Times New Roman" w:eastAsia="Times New Roman" w:hAnsi="Times New Roman" w:cs="Times New Roman"/>
          <w:b/>
          <w:bCs/>
          <w:sz w:val="24"/>
          <w:szCs w:val="24"/>
          <w:lang w:eastAsia="en-GB"/>
        </w:rPr>
        <w:t>:</w:t>
      </w:r>
      <w:r w:rsidRPr="008B0BA9">
        <w:rPr>
          <w:rFonts w:ascii="Times New Roman" w:eastAsia="Times New Roman" w:hAnsi="Times New Roman" w:cs="Times New Roman"/>
          <w:sz w:val="24"/>
          <w:szCs w:val="24"/>
          <w:lang w:eastAsia="en-GB"/>
        </w:rPr>
        <w:t xml:space="preserve"> </w:t>
      </w:r>
      <w:r w:rsidRPr="008B0BA9">
        <w:rPr>
          <w:rFonts w:ascii="Times New Roman" w:eastAsia="Times New Roman" w:hAnsi="Times New Roman" w:cs="Times New Roman"/>
          <w:sz w:val="24"/>
          <w:szCs w:val="24"/>
          <w:rtl/>
          <w:lang w:eastAsia="en-GB"/>
        </w:rPr>
        <w:t>تتمثل في تلك المحتوية على نسب شبه متساوية من السيليكات وبلورات المعدن</w:t>
      </w:r>
      <w:r w:rsidRPr="008B0BA9">
        <w:rPr>
          <w:rFonts w:ascii="Times New Roman" w:eastAsia="Times New Roman" w:hAnsi="Times New Roman" w:cs="Times New Roman"/>
          <w:sz w:val="24"/>
          <w:szCs w:val="24"/>
          <w:lang w:eastAsia="en-GB"/>
        </w:rPr>
        <w:t>.</w:t>
      </w:r>
    </w:p>
    <w:p w14:paraId="09D22C8C" w14:textId="77777777" w:rsidR="008B0BA9" w:rsidRPr="008B0BA9" w:rsidRDefault="008B0BA9" w:rsidP="008B0BA9">
      <w:pPr>
        <w:pStyle w:val="ListParagraph"/>
        <w:numPr>
          <w:ilvl w:val="1"/>
          <w:numId w:val="12"/>
        </w:numPr>
        <w:bidi/>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b/>
          <w:bCs/>
          <w:sz w:val="24"/>
          <w:szCs w:val="24"/>
          <w:rtl/>
          <w:lang w:eastAsia="en-GB"/>
        </w:rPr>
        <w:t>النيازك الصخرية</w:t>
      </w:r>
      <w:r w:rsidRPr="008B0BA9">
        <w:rPr>
          <w:rFonts w:ascii="Times New Roman" w:eastAsia="Times New Roman" w:hAnsi="Times New Roman" w:cs="Times New Roman"/>
          <w:b/>
          <w:bCs/>
          <w:sz w:val="24"/>
          <w:szCs w:val="24"/>
          <w:lang w:eastAsia="en-GB"/>
        </w:rPr>
        <w:t>:</w:t>
      </w:r>
      <w:r w:rsidRPr="008B0BA9">
        <w:rPr>
          <w:rFonts w:ascii="Times New Roman" w:eastAsia="Times New Roman" w:hAnsi="Times New Roman" w:cs="Times New Roman"/>
          <w:sz w:val="24"/>
          <w:szCs w:val="24"/>
          <w:lang w:eastAsia="en-GB"/>
        </w:rPr>
        <w:t xml:space="preserve"> </w:t>
      </w:r>
      <w:r w:rsidRPr="008B0BA9">
        <w:rPr>
          <w:rFonts w:ascii="Times New Roman" w:eastAsia="Times New Roman" w:hAnsi="Times New Roman" w:cs="Times New Roman"/>
          <w:sz w:val="24"/>
          <w:szCs w:val="24"/>
          <w:rtl/>
          <w:lang w:eastAsia="en-GB"/>
        </w:rPr>
        <w:t>وهي تلك التي تشتمل على معادن السيليكات في الغالب</w:t>
      </w:r>
      <w:r w:rsidRPr="008B0BA9">
        <w:rPr>
          <w:rFonts w:ascii="Times New Roman" w:eastAsia="Times New Roman" w:hAnsi="Times New Roman" w:cs="Times New Roman"/>
          <w:sz w:val="24"/>
          <w:szCs w:val="24"/>
          <w:lang w:eastAsia="en-GB"/>
        </w:rPr>
        <w:t>.</w:t>
      </w:r>
    </w:p>
    <w:p w14:paraId="5F03A4A4" w14:textId="77777777" w:rsidR="008B0BA9" w:rsidRPr="008B0BA9" w:rsidRDefault="008B0BA9" w:rsidP="008B0BA9">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8B0BA9">
        <w:rPr>
          <w:rFonts w:ascii="Times New Roman" w:eastAsia="Times New Roman" w:hAnsi="Times New Roman" w:cs="Times New Roman"/>
          <w:b/>
          <w:bCs/>
          <w:sz w:val="36"/>
          <w:szCs w:val="36"/>
          <w:rtl/>
          <w:lang w:eastAsia="en-GB"/>
        </w:rPr>
        <w:t>خاتمة بحث عن النيازك بالإنجليزي</w:t>
      </w:r>
    </w:p>
    <w:p w14:paraId="29D000BF" w14:textId="77777777" w:rsidR="008B0BA9" w:rsidRPr="008B0BA9" w:rsidRDefault="008B0BA9" w:rsidP="008B0BA9">
      <w:pPr>
        <w:spacing w:before="100" w:beforeAutospacing="1" w:after="100" w:afterAutospacing="1" w:line="240" w:lineRule="auto"/>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lang w:eastAsia="en-GB"/>
        </w:rPr>
        <w:t>There is a difference between meteors and comets or asteroids, but some of them, especially those associated with meteor showers, are small particles of dust that come out of comets, and meteors often occur during the late heavy bombardment, and at the present time sometimes meteors harm property and people, as The Russian meteor that occurred in 2013 caused the greatest damage.</w:t>
      </w:r>
    </w:p>
    <w:p w14:paraId="2BB958B5" w14:textId="77777777" w:rsidR="008B0BA9" w:rsidRPr="008B0BA9" w:rsidRDefault="008B0BA9" w:rsidP="008B0BA9">
      <w:pPr>
        <w:spacing w:before="100" w:beforeAutospacing="1" w:after="100" w:afterAutospacing="1" w:line="240" w:lineRule="auto"/>
        <w:jc w:val="right"/>
        <w:outlineLvl w:val="2"/>
        <w:rPr>
          <w:rFonts w:ascii="Times New Roman" w:eastAsia="Times New Roman" w:hAnsi="Times New Roman" w:cs="Times New Roman"/>
          <w:b/>
          <w:bCs/>
          <w:sz w:val="27"/>
          <w:szCs w:val="27"/>
          <w:lang w:eastAsia="en-GB"/>
        </w:rPr>
      </w:pPr>
      <w:r w:rsidRPr="008B0BA9">
        <w:rPr>
          <w:rFonts w:ascii="Times New Roman" w:eastAsia="Times New Roman" w:hAnsi="Times New Roman" w:cs="Times New Roman"/>
          <w:b/>
          <w:bCs/>
          <w:sz w:val="27"/>
          <w:szCs w:val="27"/>
          <w:rtl/>
          <w:lang w:eastAsia="en-GB"/>
        </w:rPr>
        <w:t>ترجمة خاتمة بحث عن النيازك</w:t>
      </w:r>
    </w:p>
    <w:p w14:paraId="008CEFE0" w14:textId="65D39BAB" w:rsidR="008B0BA9" w:rsidRPr="008B0BA9" w:rsidRDefault="008B0BA9" w:rsidP="008B0BA9">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8B0BA9">
        <w:rPr>
          <w:rFonts w:ascii="Times New Roman" w:eastAsia="Times New Roman" w:hAnsi="Times New Roman" w:cs="Times New Roman"/>
          <w:sz w:val="24"/>
          <w:szCs w:val="24"/>
          <w:rtl/>
          <w:lang w:eastAsia="en-GB"/>
        </w:rPr>
        <w:t>هناك اختلاف ما بين النيازك والمذنبات أو الكويكبات، إلا أن البعض منها وخاصة هذه التي ترتبط بزخات النيازك تكون عبارة عن جزيئات صغيرة من الغبار تخرج من المذنبات، وغالبًا ما تحدث النيازك خلال القصف الثقيل المتأخر، وفي الوقت الحالي أحيانًا ما تضر النيازك بالممتلكات والناس، إذ أن النيزك الروسي الذي حدث في عام 2013م تسبب في حدوث أكبر قدر من الأضرار</w:t>
      </w:r>
      <w:r>
        <w:rPr>
          <w:rFonts w:ascii="Times New Roman" w:eastAsia="Times New Roman" w:hAnsi="Times New Roman" w:cs="Times New Roman" w:hint="cs"/>
          <w:sz w:val="24"/>
          <w:szCs w:val="24"/>
          <w:rtl/>
          <w:lang w:eastAsia="en-GB"/>
        </w:rPr>
        <w:t>.</w:t>
      </w:r>
      <w:r w:rsidRPr="008B0BA9">
        <w:rPr>
          <w:rFonts w:ascii="Times New Roman" w:eastAsia="Times New Roman" w:hAnsi="Times New Roman" w:cs="Times New Roman"/>
          <w:sz w:val="24"/>
          <w:szCs w:val="24"/>
          <w:lang w:eastAsia="en-GB"/>
        </w:rPr>
        <w:t>.</w:t>
      </w:r>
    </w:p>
    <w:p w14:paraId="5A2A5077"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73FE"/>
    <w:multiLevelType w:val="multilevel"/>
    <w:tmpl w:val="5EC89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50434"/>
    <w:multiLevelType w:val="multilevel"/>
    <w:tmpl w:val="C5FAA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2CAB"/>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56140"/>
    <w:multiLevelType w:val="multilevel"/>
    <w:tmpl w:val="9612CA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34544F0"/>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57A42"/>
    <w:multiLevelType w:val="multilevel"/>
    <w:tmpl w:val="9612CA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9B671DE"/>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512A9"/>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B1703"/>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B70A1"/>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0E3F4F"/>
    <w:multiLevelType w:val="multilevel"/>
    <w:tmpl w:val="9612CA0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AAC73A3"/>
    <w:multiLevelType w:val="multilevel"/>
    <w:tmpl w:val="F676B70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70597103">
    <w:abstractNumId w:val="4"/>
  </w:num>
  <w:num w:numId="2" w16cid:durableId="1779986653">
    <w:abstractNumId w:val="1"/>
  </w:num>
  <w:num w:numId="3" w16cid:durableId="360205208">
    <w:abstractNumId w:val="0"/>
  </w:num>
  <w:num w:numId="4" w16cid:durableId="790629368">
    <w:abstractNumId w:val="6"/>
  </w:num>
  <w:num w:numId="5" w16cid:durableId="1487625274">
    <w:abstractNumId w:val="9"/>
  </w:num>
  <w:num w:numId="6" w16cid:durableId="1633630289">
    <w:abstractNumId w:val="2"/>
  </w:num>
  <w:num w:numId="7" w16cid:durableId="1757436549">
    <w:abstractNumId w:val="11"/>
  </w:num>
  <w:num w:numId="8" w16cid:durableId="571309807">
    <w:abstractNumId w:val="8"/>
  </w:num>
  <w:num w:numId="9" w16cid:durableId="1664696659">
    <w:abstractNumId w:val="7"/>
  </w:num>
  <w:num w:numId="10" w16cid:durableId="1919750800">
    <w:abstractNumId w:val="10"/>
  </w:num>
  <w:num w:numId="11" w16cid:durableId="469633536">
    <w:abstractNumId w:val="5"/>
  </w:num>
  <w:num w:numId="12" w16cid:durableId="865480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54"/>
    <w:rsid w:val="00583D17"/>
    <w:rsid w:val="005D3F54"/>
    <w:rsid w:val="00867737"/>
    <w:rsid w:val="008B0BA9"/>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4121"/>
  <w15:chartTrackingRefBased/>
  <w15:docId w15:val="{943D5AC4-9C26-4333-BB28-D6A8FC49F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2022-05-31T19:51:00Z</dcterms:created>
  <dcterms:modified xsi:type="dcterms:W3CDTF">2022-05-31T19:55:00Z</dcterms:modified>
</cp:coreProperties>
</file>